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A0" w:rsidRPr="004B56B0" w:rsidRDefault="00E847A0" w:rsidP="00E847A0">
      <w:pPr>
        <w:widowControl/>
        <w:jc w:val="left"/>
        <w:rPr>
          <w:rFonts w:ascii="Times New Roman" w:eastAsia="宋体" w:hAnsi="Times New Roman" w:cs="Times New Roman"/>
          <w:b/>
          <w:bCs/>
          <w:sz w:val="36"/>
          <w:szCs w:val="28"/>
        </w:rPr>
      </w:pPr>
      <w:r w:rsidRPr="004B56B0">
        <w:rPr>
          <w:rFonts w:ascii="黑体" w:eastAsia="黑体" w:hAnsi="华文仿宋" w:cs="Times New Roman" w:hint="eastAsia"/>
          <w:sz w:val="30"/>
          <w:szCs w:val="30"/>
        </w:rPr>
        <w:t>附件</w:t>
      </w:r>
      <w:r>
        <w:rPr>
          <w:rFonts w:ascii="黑体" w:eastAsia="黑体" w:hAnsi="华文仿宋" w:cs="Times New Roman" w:hint="eastAsia"/>
          <w:sz w:val="30"/>
          <w:szCs w:val="30"/>
        </w:rPr>
        <w:t>1</w:t>
      </w:r>
      <w:r w:rsidRPr="004B56B0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E847A0" w:rsidRPr="00584A3A" w:rsidRDefault="00E847A0" w:rsidP="00E847A0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sz w:val="36"/>
          <w:szCs w:val="28"/>
        </w:rPr>
      </w:pPr>
      <w:r w:rsidRPr="00E847A0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上海工商职业技术学院</w:t>
      </w:r>
      <w:r w:rsidRPr="00584A3A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三八红旗手</w:t>
      </w:r>
      <w:bookmarkStart w:id="0" w:name="_GoBack"/>
      <w:bookmarkEnd w:id="0"/>
      <w:r w:rsidRPr="00584A3A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推荐审批表</w:t>
      </w:r>
    </w:p>
    <w:p w:rsidR="00E847A0" w:rsidRPr="00A13EB9" w:rsidRDefault="00E847A0" w:rsidP="00E847A0">
      <w:pPr>
        <w:snapToGrid w:val="0"/>
        <w:spacing w:line="520" w:lineRule="exact"/>
        <w:jc w:val="center"/>
        <w:rPr>
          <w:rFonts w:ascii="仿宋" w:eastAsia="仿宋" w:hAnsi="仿宋" w:cs="Times New Roman"/>
          <w:sz w:val="28"/>
          <w:szCs w:val="28"/>
        </w:rPr>
      </w:pPr>
      <w:r w:rsidRPr="00A13EB9">
        <w:rPr>
          <w:rFonts w:ascii="仿宋" w:eastAsia="仿宋" w:hAnsi="仿宋" w:cs="Times New Roman" w:hint="eastAsia"/>
          <w:sz w:val="28"/>
          <w:szCs w:val="28"/>
        </w:rPr>
        <w:t>（</w:t>
      </w:r>
      <w:r w:rsidRPr="00A13EB9">
        <w:rPr>
          <w:rFonts w:ascii="仿宋" w:eastAsia="仿宋" w:hAnsi="仿宋" w:cs="Times New Roman"/>
          <w:sz w:val="28"/>
          <w:szCs w:val="28"/>
        </w:rPr>
        <w:t>201</w:t>
      </w:r>
      <w:r w:rsidRPr="00A13EB9">
        <w:rPr>
          <w:rFonts w:ascii="仿宋" w:eastAsia="仿宋" w:hAnsi="仿宋" w:cs="Times New Roman" w:hint="eastAsia"/>
          <w:sz w:val="28"/>
          <w:szCs w:val="28"/>
        </w:rPr>
        <w:t>9</w:t>
      </w:r>
      <w:r w:rsidRPr="00A13EB9">
        <w:rPr>
          <w:rFonts w:ascii="仿宋" w:eastAsia="仿宋" w:hAnsi="仿宋" w:cs="Times New Roman"/>
          <w:sz w:val="28"/>
          <w:szCs w:val="28"/>
        </w:rPr>
        <w:t>-20</w:t>
      </w:r>
      <w:r w:rsidRPr="00A13EB9">
        <w:rPr>
          <w:rFonts w:ascii="仿宋" w:eastAsia="仿宋" w:hAnsi="仿宋" w:cs="Times New Roman" w:hint="eastAsia"/>
          <w:sz w:val="28"/>
          <w:szCs w:val="28"/>
        </w:rPr>
        <w:t>20年度）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6"/>
        <w:gridCol w:w="2002"/>
        <w:gridCol w:w="844"/>
        <w:gridCol w:w="556"/>
        <w:gridCol w:w="840"/>
        <w:gridCol w:w="1287"/>
        <w:gridCol w:w="2874"/>
      </w:tblGrid>
      <w:tr w:rsidR="00E847A0" w:rsidRPr="00A13EB9" w:rsidTr="00C1109F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部门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E847A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A13EB9" w:rsidTr="00C1109F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职称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E847A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A13EB9" w:rsidTr="00C1109F">
        <w:trPr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出生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年月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Default="00E847A0" w:rsidP="00E847A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进校</w:t>
            </w:r>
          </w:p>
          <w:p w:rsidR="00E847A0" w:rsidRPr="00A13EB9" w:rsidRDefault="00E847A0" w:rsidP="00E847A0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政治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A13EB9" w:rsidTr="00C1109F">
        <w:trPr>
          <w:trHeight w:val="243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作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简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历</w:t>
            </w: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A13EB9" w:rsidTr="00C73E31">
        <w:trPr>
          <w:trHeight w:val="285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A13EB9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获</w:t>
            </w:r>
          </w:p>
          <w:p w:rsidR="00E847A0" w:rsidRPr="00A13EB9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奖</w:t>
            </w:r>
          </w:p>
          <w:p w:rsidR="00E847A0" w:rsidRPr="00A13EB9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情</w:t>
            </w:r>
          </w:p>
          <w:p w:rsidR="00E847A0" w:rsidRPr="00A13EB9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况</w:t>
            </w: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A13EB9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A13EB9" w:rsidTr="00C73E31">
        <w:trPr>
          <w:trHeight w:val="449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主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A13EB9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500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字以内）</w:t>
            </w:r>
          </w:p>
        </w:tc>
      </w:tr>
      <w:tr w:rsidR="00E847A0" w:rsidRPr="00A13EB9" w:rsidTr="00C73E31">
        <w:trPr>
          <w:trHeight w:val="651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主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E847A0" w:rsidRPr="00A13EB9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A13EB9" w:rsidRDefault="00E847A0" w:rsidP="00A57F8A">
            <w:pPr>
              <w:snapToGrid w:val="0"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C1109F" w:rsidRPr="00A13EB9" w:rsidTr="00C1109F">
        <w:trPr>
          <w:cantSplit/>
          <w:trHeight w:val="337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F" w:rsidRDefault="00C1109F" w:rsidP="00C1109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推</w:t>
            </w:r>
          </w:p>
          <w:p w:rsidR="00C1109F" w:rsidRDefault="00C1109F" w:rsidP="00C1109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荐</w:t>
            </w:r>
          </w:p>
          <w:p w:rsidR="00C1109F" w:rsidRDefault="00C1109F" w:rsidP="00C1109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部</w:t>
            </w:r>
          </w:p>
          <w:p w:rsidR="00C1109F" w:rsidRDefault="00C1109F" w:rsidP="00C1109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门</w:t>
            </w:r>
          </w:p>
          <w:p w:rsidR="00C1109F" w:rsidRDefault="00C1109F" w:rsidP="00C1109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C1109F" w:rsidRPr="00A13EB9" w:rsidRDefault="00C1109F" w:rsidP="00C1109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F" w:rsidRDefault="00C1109F" w:rsidP="00C1109F">
            <w:pPr>
              <w:spacing w:line="520" w:lineRule="exact"/>
              <w:ind w:right="3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Default="00C1109F" w:rsidP="00C1109F">
            <w:pPr>
              <w:spacing w:line="520" w:lineRule="exact"/>
              <w:ind w:right="3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Pr="00A13EB9" w:rsidRDefault="00C1109F" w:rsidP="00C1109F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C1109F" w:rsidRPr="00A13EB9" w:rsidRDefault="00C1109F" w:rsidP="00C1109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Pr="00A13EB9" w:rsidRDefault="00C1109F" w:rsidP="00C1109F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F" w:rsidRDefault="00C1109F" w:rsidP="00C1109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党</w:t>
            </w:r>
          </w:p>
          <w:p w:rsidR="00C1109F" w:rsidRDefault="00C1109F" w:rsidP="00C1109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支</w:t>
            </w:r>
          </w:p>
          <w:p w:rsidR="00C1109F" w:rsidRDefault="00C1109F" w:rsidP="00C1109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部</w:t>
            </w:r>
          </w:p>
          <w:p w:rsidR="00C1109F" w:rsidRDefault="00C1109F" w:rsidP="00C1109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C1109F" w:rsidRPr="00A13EB9" w:rsidRDefault="00C1109F" w:rsidP="00C1109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F" w:rsidRPr="00A13EB9" w:rsidRDefault="00C1109F" w:rsidP="00A57F8A">
            <w:pPr>
              <w:widowControl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Pr="00A13EB9" w:rsidRDefault="00C1109F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Pr="00A13EB9" w:rsidRDefault="00C1109F" w:rsidP="00C1109F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C1109F" w:rsidRPr="00A13EB9" w:rsidRDefault="00C1109F" w:rsidP="00C1109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Pr="00A13EB9" w:rsidRDefault="00C1109F" w:rsidP="00C1109F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E847A0" w:rsidRPr="00A13EB9" w:rsidTr="00C1109F">
        <w:trPr>
          <w:cantSplit/>
          <w:trHeight w:val="296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F1A" w:rsidRDefault="00F44F1A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</w:p>
          <w:p w:rsidR="00F44F1A" w:rsidRDefault="00F44F1A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</w:p>
          <w:p w:rsidR="00F44F1A" w:rsidRPr="00A13EB9" w:rsidRDefault="00F44F1A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妇</w:t>
            </w:r>
          </w:p>
          <w:p w:rsidR="00F44F1A" w:rsidRPr="00A13EB9" w:rsidRDefault="00F44F1A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</w:p>
          <w:p w:rsidR="00F44F1A" w:rsidRPr="00A13EB9" w:rsidRDefault="00F44F1A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委</w:t>
            </w:r>
          </w:p>
          <w:p w:rsidR="00F44F1A" w:rsidRPr="00A13EB9" w:rsidRDefault="00F44F1A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E847A0" w:rsidRPr="00A13EB9" w:rsidRDefault="00F44F1A" w:rsidP="00F44F1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7A0" w:rsidRPr="00A13EB9" w:rsidRDefault="00E847A0" w:rsidP="00A57F8A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A13EB9" w:rsidRDefault="00E847A0" w:rsidP="00A57F8A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（盖章）</w:t>
            </w:r>
          </w:p>
          <w:p w:rsidR="00E847A0" w:rsidRPr="00A13EB9" w:rsidRDefault="00E847A0" w:rsidP="00A57F8A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A13EB9" w:rsidRDefault="00E847A0" w:rsidP="00A57F8A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  <w:p w:rsidR="00E847A0" w:rsidRPr="00A13EB9" w:rsidRDefault="00E847A0" w:rsidP="00A57F8A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09F" w:rsidRDefault="00C1109F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</w:p>
          <w:p w:rsidR="00C1109F" w:rsidRDefault="00C1109F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</w:p>
          <w:p w:rsidR="00F44F1A" w:rsidRDefault="00F44F1A" w:rsidP="00F44F1A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</w:p>
          <w:p w:rsidR="00E847A0" w:rsidRPr="00A13EB9" w:rsidRDefault="00F44F1A" w:rsidP="00F44F1A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会</w:t>
            </w:r>
          </w:p>
          <w:p w:rsidR="00E847A0" w:rsidRPr="00A13EB9" w:rsidRDefault="00E847A0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E847A0" w:rsidRPr="00A13EB9" w:rsidRDefault="00E847A0" w:rsidP="00F44F1A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47A0" w:rsidRPr="00A13EB9" w:rsidRDefault="00E847A0" w:rsidP="00A57F8A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Pr="00A13EB9" w:rsidRDefault="00E847A0" w:rsidP="00C1109F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</w:t>
            </w:r>
            <w:r w:rsidR="00C1109F"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C1109F" w:rsidRPr="00A13EB9" w:rsidRDefault="00C1109F" w:rsidP="00C1109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C1109F" w:rsidRPr="00A13EB9" w:rsidRDefault="00C1109F" w:rsidP="00C1109F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  <w:p w:rsidR="00E847A0" w:rsidRPr="00A13EB9" w:rsidRDefault="00E847A0" w:rsidP="00C1109F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E847A0" w:rsidRPr="004B56B0" w:rsidRDefault="00E847A0" w:rsidP="00E847A0">
      <w:pPr>
        <w:widowControl/>
        <w:spacing w:line="520" w:lineRule="exact"/>
        <w:jc w:val="left"/>
        <w:rPr>
          <w:rFonts w:ascii="黑体" w:eastAsia="黑体" w:hAnsi="华文仿宋" w:cs="Times New Roman"/>
          <w:sz w:val="30"/>
          <w:szCs w:val="30"/>
        </w:rPr>
      </w:pPr>
      <w:r w:rsidRPr="00A13EB9">
        <w:rPr>
          <w:rFonts w:ascii="仿宋" w:eastAsia="仿宋" w:hAnsi="仿宋" w:cs="Times New Roman" w:hint="eastAsia"/>
          <w:kern w:val="0"/>
          <w:sz w:val="28"/>
          <w:szCs w:val="28"/>
        </w:rPr>
        <w:br w:type="page"/>
      </w:r>
      <w:r w:rsidRPr="004B56B0">
        <w:rPr>
          <w:rFonts w:ascii="黑体" w:eastAsia="黑体" w:hAnsi="华文仿宋" w:cs="Times New Roman" w:hint="eastAsia"/>
          <w:sz w:val="30"/>
          <w:szCs w:val="30"/>
        </w:rPr>
        <w:lastRenderedPageBreak/>
        <w:t>附件</w:t>
      </w:r>
      <w:r>
        <w:rPr>
          <w:rFonts w:ascii="黑体" w:eastAsia="黑体" w:hAnsi="华文仿宋" w:cs="Times New Roman" w:hint="eastAsia"/>
          <w:sz w:val="30"/>
          <w:szCs w:val="30"/>
        </w:rPr>
        <w:t>2</w:t>
      </w:r>
      <w:r w:rsidRPr="004B56B0">
        <w:rPr>
          <w:rFonts w:ascii="黑体" w:eastAsia="黑体" w:hAnsi="华文仿宋" w:cs="Times New Roman" w:hint="eastAsia"/>
          <w:sz w:val="30"/>
          <w:szCs w:val="30"/>
        </w:rPr>
        <w:t>：</w:t>
      </w:r>
    </w:p>
    <w:p w:rsidR="00E847A0" w:rsidRPr="00584A3A" w:rsidRDefault="00E847A0" w:rsidP="00E847A0">
      <w:pPr>
        <w:snapToGrid w:val="0"/>
        <w:spacing w:line="520" w:lineRule="exact"/>
        <w:jc w:val="center"/>
        <w:rPr>
          <w:rFonts w:ascii="华文中宋" w:eastAsia="华文中宋" w:hAnsi="华文中宋" w:cs="Times New Roman"/>
          <w:b/>
          <w:bCs/>
          <w:sz w:val="36"/>
          <w:szCs w:val="28"/>
        </w:rPr>
      </w:pPr>
      <w:r w:rsidRPr="00E847A0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上海工商职业技术学院</w:t>
      </w:r>
      <w:r w:rsidRPr="00584A3A">
        <w:rPr>
          <w:rFonts w:ascii="华文中宋" w:eastAsia="华文中宋" w:hAnsi="华文中宋" w:cs="Times New Roman" w:hint="eastAsia"/>
          <w:b/>
          <w:bCs/>
          <w:sz w:val="36"/>
          <w:szCs w:val="28"/>
        </w:rPr>
        <w:t>三八红旗集体推荐审批表</w:t>
      </w:r>
    </w:p>
    <w:p w:rsidR="00E847A0" w:rsidRPr="004B56B0" w:rsidRDefault="00E847A0" w:rsidP="00E847A0">
      <w:pPr>
        <w:snapToGrid w:val="0"/>
        <w:spacing w:line="52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4B56B0">
        <w:rPr>
          <w:rFonts w:ascii="Times New Roman" w:eastAsia="宋体" w:hAnsi="Times New Roman" w:cs="Times New Roman" w:hint="eastAsia"/>
          <w:sz w:val="28"/>
          <w:szCs w:val="28"/>
        </w:rPr>
        <w:t>（</w:t>
      </w:r>
      <w:r w:rsidRPr="004B56B0">
        <w:rPr>
          <w:rFonts w:ascii="Times New Roman" w:eastAsia="宋体" w:hAnsi="Times New Roman" w:cs="Times New Roman"/>
          <w:sz w:val="28"/>
          <w:szCs w:val="28"/>
        </w:rPr>
        <w:t>201</w:t>
      </w:r>
      <w:r>
        <w:rPr>
          <w:rFonts w:ascii="Times New Roman" w:eastAsia="宋体" w:hAnsi="Times New Roman" w:cs="Times New Roman" w:hint="eastAsia"/>
          <w:sz w:val="28"/>
          <w:szCs w:val="28"/>
        </w:rPr>
        <w:t>9</w:t>
      </w:r>
      <w:r w:rsidRPr="004B56B0">
        <w:rPr>
          <w:rFonts w:ascii="Times New Roman" w:eastAsia="宋体" w:hAnsi="Times New Roman" w:cs="Times New Roman"/>
          <w:sz w:val="28"/>
          <w:szCs w:val="28"/>
        </w:rPr>
        <w:t>-20</w:t>
      </w:r>
      <w:r>
        <w:rPr>
          <w:rFonts w:ascii="Times New Roman" w:eastAsia="宋体" w:hAnsi="Times New Roman" w:cs="Times New Roman" w:hint="eastAsia"/>
          <w:sz w:val="28"/>
          <w:szCs w:val="28"/>
        </w:rPr>
        <w:t>20</w:t>
      </w:r>
      <w:r w:rsidRPr="004B56B0">
        <w:rPr>
          <w:rFonts w:ascii="Times New Roman" w:eastAsia="宋体" w:hAnsi="Times New Roman" w:cs="Times New Roman" w:hint="eastAsia"/>
          <w:sz w:val="28"/>
          <w:szCs w:val="28"/>
        </w:rPr>
        <w:t>年度）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6"/>
        <w:gridCol w:w="745"/>
        <w:gridCol w:w="372"/>
        <w:gridCol w:w="543"/>
        <w:gridCol w:w="900"/>
        <w:gridCol w:w="852"/>
        <w:gridCol w:w="50"/>
        <w:gridCol w:w="245"/>
        <w:gridCol w:w="545"/>
        <w:gridCol w:w="110"/>
        <w:gridCol w:w="1344"/>
        <w:gridCol w:w="550"/>
        <w:gridCol w:w="364"/>
        <w:gridCol w:w="1643"/>
        <w:gridCol w:w="150"/>
      </w:tblGrid>
      <w:tr w:rsidR="00E847A0" w:rsidRPr="004B56B0" w:rsidTr="00AA14D2">
        <w:trPr>
          <w:gridAfter w:val="1"/>
          <w:wAfter w:w="150" w:type="dxa"/>
          <w:cantSplit/>
          <w:jc w:val="center"/>
        </w:trPr>
        <w:tc>
          <w:tcPr>
            <w:tcW w:w="1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584A3A" w:rsidRDefault="00E847A0" w:rsidP="00F918D5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集体名称</w:t>
            </w:r>
          </w:p>
          <w:p w:rsidR="00E847A0" w:rsidRPr="00584A3A" w:rsidRDefault="00E847A0" w:rsidP="00A57F8A">
            <w:pPr>
              <w:snapToGrid w:val="0"/>
              <w:spacing w:line="520" w:lineRule="exact"/>
              <w:ind w:firstLineChars="100" w:firstLine="280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（全称）</w:t>
            </w:r>
          </w:p>
        </w:tc>
        <w:tc>
          <w:tcPr>
            <w:tcW w:w="71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4B56B0" w:rsidTr="00AA14D2">
        <w:trPr>
          <w:gridAfter w:val="1"/>
          <w:wAfter w:w="150" w:type="dxa"/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584A3A" w:rsidRDefault="00E847A0" w:rsidP="007753DE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总人数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其中女性人数</w:t>
            </w:r>
          </w:p>
        </w:tc>
        <w:tc>
          <w:tcPr>
            <w:tcW w:w="1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比例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Pr="00584A3A" w:rsidRDefault="00E847A0" w:rsidP="00A57F8A">
            <w:pPr>
              <w:spacing w:line="520" w:lineRule="exact"/>
              <w:ind w:firstLine="570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％</w:t>
            </w:r>
          </w:p>
        </w:tc>
      </w:tr>
      <w:tr w:rsidR="00E847A0" w:rsidRPr="004B56B0" w:rsidTr="00AA14D2">
        <w:trPr>
          <w:gridAfter w:val="1"/>
          <w:wAfter w:w="150" w:type="dxa"/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pacing w:val="-20"/>
                <w:sz w:val="28"/>
                <w:szCs w:val="28"/>
              </w:rPr>
              <w:t>负责人姓名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年龄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政治</w:t>
            </w:r>
          </w:p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面貌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职</w:t>
            </w:r>
            <w:r w:rsidRPr="00584A3A"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务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联系电话</w:t>
            </w:r>
          </w:p>
        </w:tc>
      </w:tr>
      <w:tr w:rsidR="00E847A0" w:rsidRPr="004B56B0" w:rsidTr="00AA14D2">
        <w:trPr>
          <w:gridAfter w:val="1"/>
          <w:wAfter w:w="150" w:type="dxa"/>
          <w:cantSplit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4B56B0" w:rsidTr="00C73E31">
        <w:trPr>
          <w:gridAfter w:val="1"/>
          <w:wAfter w:w="150" w:type="dxa"/>
          <w:trHeight w:val="263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获</w:t>
            </w:r>
          </w:p>
          <w:p w:rsidR="00E847A0" w:rsidRPr="00584A3A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奖</w:t>
            </w:r>
          </w:p>
          <w:p w:rsidR="00E847A0" w:rsidRPr="00584A3A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情</w:t>
            </w:r>
          </w:p>
          <w:p w:rsidR="00E847A0" w:rsidRPr="00584A3A" w:rsidRDefault="00E847A0" w:rsidP="00A57F8A">
            <w:pPr>
              <w:snapToGrid w:val="0"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况</w:t>
            </w:r>
          </w:p>
        </w:tc>
        <w:tc>
          <w:tcPr>
            <w:tcW w:w="8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Pr="00584A3A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4B56B0" w:rsidTr="00AA14D2">
        <w:trPr>
          <w:gridAfter w:val="1"/>
          <w:wAfter w:w="150" w:type="dxa"/>
          <w:trHeight w:val="638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主</w:t>
            </w:r>
          </w:p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7A0" w:rsidRDefault="00E847A0" w:rsidP="00A57F8A">
            <w:pPr>
              <w:widowControl/>
              <w:spacing w:line="52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（</w:t>
            </w:r>
            <w:r w:rsidRPr="00584A3A">
              <w:rPr>
                <w:rFonts w:ascii="仿宋" w:eastAsia="仿宋" w:hAnsi="仿宋" w:cs="Times New Roman"/>
                <w:sz w:val="28"/>
                <w:szCs w:val="28"/>
              </w:rPr>
              <w:t>500</w:t>
            </w: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字以内）</w:t>
            </w: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E847A0" w:rsidRPr="004B56B0" w:rsidTr="00C73E31">
        <w:trPr>
          <w:gridAfter w:val="1"/>
          <w:wAfter w:w="150" w:type="dxa"/>
          <w:trHeight w:val="6227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lastRenderedPageBreak/>
              <w:t>主</w:t>
            </w:r>
          </w:p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要</w:t>
            </w:r>
          </w:p>
          <w:p w:rsidR="00AA14D2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事</w:t>
            </w:r>
          </w:p>
          <w:p w:rsidR="00E847A0" w:rsidRPr="00584A3A" w:rsidRDefault="00E847A0" w:rsidP="00A57F8A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584A3A">
              <w:rPr>
                <w:rFonts w:ascii="仿宋" w:eastAsia="仿宋" w:hAnsi="仿宋" w:cs="Times New Roman" w:hint="eastAsia"/>
                <w:sz w:val="28"/>
                <w:szCs w:val="28"/>
              </w:rPr>
              <w:t>迹</w:t>
            </w:r>
          </w:p>
        </w:tc>
        <w:tc>
          <w:tcPr>
            <w:tcW w:w="82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7A0" w:rsidRDefault="00E847A0" w:rsidP="00A57F8A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E847A0" w:rsidRPr="00584A3A" w:rsidRDefault="00E847A0" w:rsidP="00A57F8A">
            <w:pPr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AA14D2" w:rsidRPr="00A13EB9" w:rsidTr="00AA14D2">
        <w:trPr>
          <w:cantSplit/>
          <w:trHeight w:val="3371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D2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推</w:t>
            </w:r>
          </w:p>
          <w:p w:rsidR="00AA14D2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荐</w:t>
            </w:r>
          </w:p>
          <w:p w:rsidR="00AA14D2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部</w:t>
            </w:r>
          </w:p>
          <w:p w:rsidR="00AA14D2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门</w:t>
            </w:r>
          </w:p>
          <w:p w:rsidR="00AA14D2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AA14D2" w:rsidRPr="00A13EB9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D2" w:rsidRDefault="00AA14D2" w:rsidP="00B577EF">
            <w:pPr>
              <w:spacing w:line="520" w:lineRule="exact"/>
              <w:ind w:right="3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A14D2" w:rsidRDefault="00AA14D2" w:rsidP="00B577EF">
            <w:pPr>
              <w:spacing w:line="520" w:lineRule="exact"/>
              <w:ind w:right="360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A14D2" w:rsidRPr="00A13EB9" w:rsidRDefault="00AA14D2" w:rsidP="00B577EF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AA14D2" w:rsidRPr="00A13EB9" w:rsidRDefault="00AA14D2" w:rsidP="00B577E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A14D2" w:rsidRPr="00A13EB9" w:rsidRDefault="00AA14D2" w:rsidP="00B577EF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D2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党</w:t>
            </w:r>
          </w:p>
          <w:p w:rsidR="00AA14D2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支</w:t>
            </w:r>
          </w:p>
          <w:p w:rsidR="00AA14D2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C1109F">
              <w:rPr>
                <w:rFonts w:ascii="仿宋" w:eastAsia="仿宋" w:hAnsi="仿宋" w:cs="Times New Roman" w:hint="eastAsia"/>
                <w:sz w:val="28"/>
                <w:szCs w:val="28"/>
              </w:rPr>
              <w:t>部</w:t>
            </w:r>
          </w:p>
          <w:p w:rsidR="00AA14D2" w:rsidRDefault="00AA14D2" w:rsidP="000C1FF7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AA14D2" w:rsidRPr="00A13EB9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4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D2" w:rsidRPr="00A13EB9" w:rsidRDefault="00AA14D2" w:rsidP="00B577EF">
            <w:pPr>
              <w:widowControl/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A14D2" w:rsidRPr="00A13EB9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AA14D2" w:rsidRPr="00A13EB9" w:rsidRDefault="00AA14D2" w:rsidP="00B577EF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 xml:space="preserve">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  <w:p w:rsidR="00AA14D2" w:rsidRPr="00A13EB9" w:rsidRDefault="00943D00" w:rsidP="00B577E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</w:p>
          <w:p w:rsidR="00AA14D2" w:rsidRPr="00A13EB9" w:rsidRDefault="00AA14D2" w:rsidP="00B577EF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</w:tc>
      </w:tr>
      <w:tr w:rsidR="00AA14D2" w:rsidRPr="00A13EB9" w:rsidTr="00AA14D2">
        <w:trPr>
          <w:cantSplit/>
          <w:trHeight w:val="2968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D2" w:rsidRDefault="00AA14D2" w:rsidP="00B577E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</w:p>
          <w:p w:rsidR="00AA14D2" w:rsidRDefault="00AA14D2" w:rsidP="00B577E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</w:p>
          <w:p w:rsidR="00AA14D2" w:rsidRPr="00A13EB9" w:rsidRDefault="00AA14D2" w:rsidP="00B577E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妇</w:t>
            </w:r>
          </w:p>
          <w:p w:rsidR="00AA14D2" w:rsidRPr="00A13EB9" w:rsidRDefault="00AA14D2" w:rsidP="00B577E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</w:p>
          <w:p w:rsidR="00AA14D2" w:rsidRPr="00A13EB9" w:rsidRDefault="00AA14D2" w:rsidP="00B577E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委</w:t>
            </w:r>
          </w:p>
          <w:p w:rsidR="00AA14D2" w:rsidRPr="00A13EB9" w:rsidRDefault="00AA14D2" w:rsidP="00B577EF">
            <w:pPr>
              <w:widowControl/>
              <w:spacing w:line="52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AA14D2" w:rsidRPr="00A13EB9" w:rsidRDefault="00AA14D2" w:rsidP="00B577EF">
            <w:pPr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3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4D2" w:rsidRPr="00A13EB9" w:rsidRDefault="00943D00" w:rsidP="00B577EF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 </w:t>
            </w:r>
          </w:p>
          <w:p w:rsidR="00AA14D2" w:rsidRPr="00A13EB9" w:rsidRDefault="00AA14D2" w:rsidP="00B577EF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（盖章）</w:t>
            </w:r>
          </w:p>
          <w:p w:rsidR="00AA14D2" w:rsidRPr="00A13EB9" w:rsidRDefault="00943D00" w:rsidP="00B577E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</w:t>
            </w:r>
          </w:p>
          <w:p w:rsidR="00AA14D2" w:rsidRPr="00A13EB9" w:rsidRDefault="00AA14D2" w:rsidP="00B577EF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  <w:p w:rsidR="00AA14D2" w:rsidRPr="00A13EB9" w:rsidRDefault="00943D00" w:rsidP="00B577E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4D2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</w:t>
            </w:r>
          </w:p>
          <w:p w:rsidR="00AA14D2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校</w:t>
            </w:r>
          </w:p>
          <w:p w:rsidR="00AA14D2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工</w:t>
            </w:r>
          </w:p>
          <w:p w:rsidR="00AA14D2" w:rsidRPr="00A13EB9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会</w:t>
            </w:r>
          </w:p>
          <w:p w:rsidR="00AA14D2" w:rsidRPr="00A13EB9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意</w:t>
            </w:r>
          </w:p>
          <w:p w:rsidR="00AA14D2" w:rsidRPr="00A13EB9" w:rsidRDefault="00AA14D2" w:rsidP="000C1FF7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见</w:t>
            </w:r>
          </w:p>
        </w:tc>
        <w:tc>
          <w:tcPr>
            <w:tcW w:w="4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14D2" w:rsidRPr="00A13EB9" w:rsidRDefault="00943D00" w:rsidP="00B577EF">
            <w:pPr>
              <w:widowControl/>
              <w:spacing w:line="52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  </w:t>
            </w:r>
          </w:p>
          <w:p w:rsidR="00AA14D2" w:rsidRPr="00A13EB9" w:rsidRDefault="00AA14D2" w:rsidP="00B577EF">
            <w:pPr>
              <w:spacing w:line="520" w:lineRule="exact"/>
              <w:ind w:right="360" w:firstLineChars="150" w:firstLine="4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  （盖章）</w:t>
            </w:r>
          </w:p>
          <w:p w:rsidR="00AA14D2" w:rsidRPr="00A13EB9" w:rsidRDefault="00943D00" w:rsidP="00B577EF">
            <w:pPr>
              <w:spacing w:line="520" w:lineRule="exact"/>
              <w:ind w:firstLineChars="400" w:firstLine="112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 xml:space="preserve">  </w:t>
            </w:r>
          </w:p>
          <w:p w:rsidR="00AA14D2" w:rsidRPr="00A13EB9" w:rsidRDefault="00AA14D2" w:rsidP="00B577EF">
            <w:pPr>
              <w:spacing w:line="52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>20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20年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月</w:t>
            </w:r>
            <w:r w:rsidRPr="00A13EB9">
              <w:rPr>
                <w:rFonts w:ascii="仿宋" w:eastAsia="仿宋" w:hAnsi="仿宋" w:cs="Times New Roman"/>
                <w:sz w:val="28"/>
                <w:szCs w:val="28"/>
              </w:rPr>
              <w:t xml:space="preserve">   </w:t>
            </w:r>
            <w:r w:rsidRPr="00A13EB9">
              <w:rPr>
                <w:rFonts w:ascii="仿宋" w:eastAsia="仿宋" w:hAnsi="仿宋" w:cs="Times New Roman" w:hint="eastAsia"/>
                <w:sz w:val="28"/>
                <w:szCs w:val="28"/>
              </w:rPr>
              <w:t>日</w:t>
            </w:r>
          </w:p>
          <w:p w:rsidR="00AA14D2" w:rsidRPr="00A13EB9" w:rsidRDefault="00AA14D2" w:rsidP="00B577EF">
            <w:pPr>
              <w:spacing w:line="52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304749" w:rsidRDefault="00304749"/>
    <w:sectPr w:rsidR="00304749" w:rsidSect="006A6352">
      <w:footerReference w:type="default" r:id="rId7"/>
      <w:pgSz w:w="11907" w:h="16840"/>
      <w:pgMar w:top="1440" w:right="1588" w:bottom="1440" w:left="1588" w:header="1701" w:footer="87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D7B" w:rsidRDefault="00686D7B">
      <w:r>
        <w:separator/>
      </w:r>
    </w:p>
  </w:endnote>
  <w:endnote w:type="continuationSeparator" w:id="0">
    <w:p w:rsidR="00686D7B" w:rsidRDefault="00686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725402"/>
      <w:docPartObj>
        <w:docPartGallery w:val="Page Numbers (Bottom of Page)"/>
        <w:docPartUnique/>
      </w:docPartObj>
    </w:sdtPr>
    <w:sdtEndPr/>
    <w:sdtContent>
      <w:p w:rsidR="00FF7933" w:rsidRDefault="00A456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D00" w:rsidRPr="00943D00">
          <w:rPr>
            <w:noProof/>
            <w:lang w:val="zh-CN"/>
          </w:rPr>
          <w:t>1</w:t>
        </w:r>
        <w:r>
          <w:fldChar w:fldCharType="end"/>
        </w:r>
      </w:p>
    </w:sdtContent>
  </w:sdt>
  <w:p w:rsidR="00FF7933" w:rsidRDefault="00686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D7B" w:rsidRDefault="00686D7B">
      <w:r>
        <w:separator/>
      </w:r>
    </w:p>
  </w:footnote>
  <w:footnote w:type="continuationSeparator" w:id="0">
    <w:p w:rsidR="00686D7B" w:rsidRDefault="00686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A0"/>
    <w:rsid w:val="000C1FF7"/>
    <w:rsid w:val="00304749"/>
    <w:rsid w:val="005C7EF1"/>
    <w:rsid w:val="00686D7B"/>
    <w:rsid w:val="007753DE"/>
    <w:rsid w:val="00943D00"/>
    <w:rsid w:val="009A1FBF"/>
    <w:rsid w:val="00A16040"/>
    <w:rsid w:val="00A4562A"/>
    <w:rsid w:val="00AA14D2"/>
    <w:rsid w:val="00BD68ED"/>
    <w:rsid w:val="00C1109F"/>
    <w:rsid w:val="00C73E31"/>
    <w:rsid w:val="00E847A0"/>
    <w:rsid w:val="00F44F1A"/>
    <w:rsid w:val="00F9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47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10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47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11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110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2020-11-02T18:25:00Z</cp:lastPrinted>
  <dcterms:created xsi:type="dcterms:W3CDTF">2020-10-29T07:47:00Z</dcterms:created>
  <dcterms:modified xsi:type="dcterms:W3CDTF">2020-11-03T01:01:00Z</dcterms:modified>
</cp:coreProperties>
</file>